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E5DA9" w:rsidRPr="00BF2E27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E5DA9" w:rsidRPr="001E303B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proofErr w:type="spellStart"/>
      <w:r w:rsidRPr="006D0ADE">
        <w:t>И.о</w:t>
      </w:r>
      <w:proofErr w:type="spellEnd"/>
      <w:r w:rsidRPr="006D0ADE">
        <w:t xml:space="preserve">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proofErr w:type="gramStart"/>
      <w:r w:rsidR="004E36BE" w:rsidRPr="007306EF">
        <w:t>Договора</w:t>
      </w:r>
      <w:proofErr w:type="gramEnd"/>
      <w:r w:rsidR="004E36BE" w:rsidRPr="007306EF">
        <w:t xml:space="preserve"> </w:t>
      </w:r>
      <w:r w:rsidR="004E36BE" w:rsidRPr="007306EF">
        <w:rPr>
          <w:color w:val="000000"/>
          <w:shd w:val="clear" w:color="auto" w:fill="FFFFFF"/>
        </w:rPr>
        <w:t>на оказание услуг по разработке </w:t>
      </w:r>
      <w:r w:rsidR="004E36BE" w:rsidRPr="007306EF">
        <w:t xml:space="preserve"> Комплексной программы развития электрических </w:t>
      </w:r>
      <w:r w:rsidR="004E36BE" w:rsidRPr="007306EF">
        <w:rPr>
          <w:bCs/>
        </w:rPr>
        <w:t xml:space="preserve">сетей </w:t>
      </w:r>
      <w:r w:rsidR="004E36BE" w:rsidRPr="007306EF">
        <w:t>на территории зоны ответственности ПАО «МРСК Центра»</w:t>
      </w:r>
      <w:r w:rsidR="004E36BE" w:rsidRPr="007306EF">
        <w:rPr>
          <w:bCs/>
        </w:rPr>
        <w:t xml:space="preserve"> на пятилетний </w:t>
      </w:r>
      <w:r w:rsidR="004E36BE" w:rsidRPr="00874E1A">
        <w:rPr>
          <w:bCs/>
        </w:rPr>
        <w:t xml:space="preserve">период </w:t>
      </w:r>
      <w:r w:rsidR="004E36BE" w:rsidRPr="00874E1A">
        <w:t>(2020-2024 гг.) для</w:t>
      </w:r>
      <w:r w:rsidR="004E36BE" w:rsidRPr="007306EF">
        <w:t xml:space="preserve"> нужд ПАО «МРСК Центра» (филиала «</w:t>
      </w:r>
      <w:r w:rsidR="004E36BE" w:rsidRPr="00F85883">
        <w:t>Курскэнерго</w:t>
      </w:r>
      <w:r w:rsidR="004E36BE" w:rsidRPr="007306EF">
        <w:t>»)</w:t>
      </w:r>
      <w:r w:rsidR="004E36BE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8846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E484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8846" w:history="1">
        <w:r w:rsidR="003E484D" w:rsidRPr="00B94118">
          <w:rPr>
            <w:rStyle w:val="aff7"/>
            <w:noProof/>
          </w:rPr>
          <w:t>СОДЕРЖАНИЕ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7" w:history="1">
        <w:r w:rsidR="003E484D" w:rsidRPr="00B94118">
          <w:rPr>
            <w:rStyle w:val="aff7"/>
            <w:noProof/>
          </w:rPr>
          <w:t>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УСЛОВИЯ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8" w:history="1">
        <w:r w:rsidR="003E484D" w:rsidRPr="00B94118">
          <w:rPr>
            <w:rStyle w:val="aff7"/>
            <w:noProof/>
          </w:rPr>
          <w:t>1.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49" w:history="1">
        <w:r w:rsidR="003E484D" w:rsidRPr="00B94118">
          <w:rPr>
            <w:rStyle w:val="aff7"/>
            <w:noProof/>
          </w:rPr>
          <w:t>1.1.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Правовой статус документов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0" w:history="1">
        <w:r w:rsidR="003E484D" w:rsidRPr="00B94118">
          <w:rPr>
            <w:rStyle w:val="aff7"/>
            <w:noProof/>
          </w:rPr>
          <w:t>1.2.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Заказчик, предмет и условия проведения закупки.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1" w:history="1">
        <w:r w:rsidR="003E484D" w:rsidRPr="00B94118">
          <w:rPr>
            <w:rStyle w:val="aff7"/>
            <w:noProof/>
          </w:rPr>
          <w:t>1.3.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Начальная (максимальная) цена договора (цена лота)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2" w:history="1">
        <w:r w:rsidR="003E484D" w:rsidRPr="00B94118">
          <w:rPr>
            <w:rStyle w:val="aff7"/>
            <w:noProof/>
          </w:rPr>
          <w:t>1.4.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3" w:history="1">
        <w:r w:rsidR="003E484D" w:rsidRPr="00B94118">
          <w:rPr>
            <w:rStyle w:val="aff7"/>
            <w:noProof/>
          </w:rPr>
          <w:t>1.5.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Участие в закупке коллективных участников (группы лиц)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4" w:history="1">
        <w:r w:rsidR="003E484D" w:rsidRPr="00B94118">
          <w:rPr>
            <w:rStyle w:val="aff7"/>
            <w:noProof/>
          </w:rPr>
          <w:t>1.6.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5" w:history="1">
        <w:r w:rsidR="003E484D" w:rsidRPr="00B94118">
          <w:rPr>
            <w:rStyle w:val="aff7"/>
            <w:noProof/>
          </w:rPr>
          <w:t>1.7.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Расходы на участие в закупке и при заключении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6" w:history="1">
        <w:r w:rsidR="003E484D" w:rsidRPr="00B94118">
          <w:rPr>
            <w:rStyle w:val="aff7"/>
            <w:noProof/>
          </w:rPr>
          <w:t>1.8.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57" w:history="1">
        <w:r w:rsidR="003E484D" w:rsidRPr="00B94118">
          <w:rPr>
            <w:rStyle w:val="aff7"/>
            <w:noProof/>
          </w:rPr>
          <w:t>2.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ДОКУМЕНТАЦИЯ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8" w:history="1">
        <w:r w:rsidR="003E484D" w:rsidRPr="00B94118">
          <w:rPr>
            <w:rStyle w:val="aff7"/>
            <w:noProof/>
          </w:rPr>
          <w:t>2.1.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9" w:history="1">
        <w:r w:rsidR="003E484D" w:rsidRPr="00B94118">
          <w:rPr>
            <w:rStyle w:val="aff7"/>
            <w:noProof/>
          </w:rPr>
          <w:t>2.2.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Разъяснение положений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0" w:history="1">
        <w:r w:rsidR="003E484D" w:rsidRPr="00B94118">
          <w:rPr>
            <w:rStyle w:val="aff7"/>
            <w:noProof/>
          </w:rPr>
          <w:t>2.3.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1" w:history="1">
        <w:r w:rsidR="003E484D" w:rsidRPr="00B94118">
          <w:rPr>
            <w:rStyle w:val="aff7"/>
            <w:noProof/>
          </w:rPr>
          <w:t>2.4.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Отмена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2" w:history="1">
        <w:r w:rsidR="003E484D" w:rsidRPr="00B94118">
          <w:rPr>
            <w:rStyle w:val="aff7"/>
            <w:noProof/>
          </w:rPr>
          <w:t>3.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СОДЕРЖАНИЮ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3" w:history="1">
        <w:r w:rsidR="003E484D" w:rsidRPr="00B94118">
          <w:rPr>
            <w:rStyle w:val="aff7"/>
            <w:noProof/>
          </w:rPr>
          <w:t>3.1.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оформлению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4" w:history="1">
        <w:r w:rsidR="003E484D" w:rsidRPr="00B94118">
          <w:rPr>
            <w:rStyle w:val="aff7"/>
            <w:noProof/>
          </w:rPr>
          <w:t>3.2.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Язык документов, входящих в состав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5" w:history="1">
        <w:r w:rsidR="003E484D" w:rsidRPr="00B94118">
          <w:rPr>
            <w:rStyle w:val="aff7"/>
            <w:noProof/>
          </w:rPr>
          <w:t>3.3.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валюте заявки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6" w:history="1">
        <w:r w:rsidR="003E484D" w:rsidRPr="00B94118">
          <w:rPr>
            <w:rStyle w:val="aff7"/>
            <w:noProof/>
          </w:rPr>
          <w:t>3.4.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составу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7" w:history="1">
        <w:r w:rsidR="003E484D" w:rsidRPr="00B94118">
          <w:rPr>
            <w:rStyle w:val="aff7"/>
            <w:noProof/>
          </w:rPr>
          <w:t>3.5.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описанию предложения участника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8" w:history="1">
        <w:r w:rsidR="003E484D" w:rsidRPr="00B94118">
          <w:rPr>
            <w:rStyle w:val="aff7"/>
            <w:noProof/>
          </w:rPr>
          <w:t>3.6.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обеспечению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9" w:history="1">
        <w:r w:rsidR="003E484D" w:rsidRPr="00B94118">
          <w:rPr>
            <w:rStyle w:val="aff7"/>
            <w:noProof/>
          </w:rPr>
          <w:t>4.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ПОДАЧА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0" w:history="1">
        <w:r w:rsidR="003E484D" w:rsidRPr="00B94118">
          <w:rPr>
            <w:rStyle w:val="aff7"/>
            <w:noProof/>
          </w:rPr>
          <w:t>4.1.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1" w:history="1">
        <w:r w:rsidR="003E484D" w:rsidRPr="00B94118">
          <w:rPr>
            <w:rStyle w:val="aff7"/>
            <w:noProof/>
          </w:rPr>
          <w:t>4.2.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Изменения и отзыв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72" w:history="1">
        <w:r w:rsidR="003E484D" w:rsidRPr="00B94118">
          <w:rPr>
            <w:rStyle w:val="aff7"/>
            <w:noProof/>
          </w:rPr>
          <w:t>5.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3" w:history="1">
        <w:r w:rsidR="003E484D" w:rsidRPr="00B94118">
          <w:rPr>
            <w:rStyle w:val="aff7"/>
            <w:noProof/>
          </w:rPr>
          <w:t>5.1.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Закупочная комиссия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4" w:history="1">
        <w:r w:rsidR="003E484D" w:rsidRPr="00B94118">
          <w:rPr>
            <w:rStyle w:val="aff7"/>
            <w:noProof/>
          </w:rPr>
          <w:t>5.2.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Этапы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5" w:history="1">
        <w:r w:rsidR="003E484D" w:rsidRPr="00B94118">
          <w:rPr>
            <w:rStyle w:val="aff7"/>
            <w:noProof/>
          </w:rPr>
          <w:t>5.3.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Вскрытие заявок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6" w:history="1">
        <w:r w:rsidR="003E484D" w:rsidRPr="00B94118">
          <w:rPr>
            <w:rStyle w:val="aff7"/>
            <w:noProof/>
          </w:rPr>
          <w:t>5.4.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заявок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7" w:history="1">
        <w:r w:rsidR="003E484D" w:rsidRPr="00B94118">
          <w:rPr>
            <w:rStyle w:val="aff7"/>
            <w:noProof/>
          </w:rPr>
          <w:t>5.5.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Переторжка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8" w:history="1">
        <w:r w:rsidR="003E484D" w:rsidRPr="00B94118">
          <w:rPr>
            <w:rStyle w:val="aff7"/>
            <w:noProof/>
          </w:rPr>
          <w:t>5.6.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9" w:history="1">
        <w:r w:rsidR="003E484D" w:rsidRPr="00B94118">
          <w:rPr>
            <w:rStyle w:val="aff7"/>
            <w:noProof/>
          </w:rPr>
          <w:t>5.7.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Признание закупки несостоявшейся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0" w:history="1">
        <w:r w:rsidR="003E484D" w:rsidRPr="00B94118">
          <w:rPr>
            <w:rStyle w:val="aff7"/>
            <w:noProof/>
          </w:rPr>
          <w:t>5.8.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жалоб и обращений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1" w:history="1">
        <w:r w:rsidR="003E484D" w:rsidRPr="00B94118">
          <w:rPr>
            <w:rStyle w:val="aff7"/>
            <w:noProof/>
          </w:rPr>
          <w:t>6.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ЗАКЛЮЧЕНИЕ, 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2" w:history="1">
        <w:r w:rsidR="003E484D" w:rsidRPr="00B94118">
          <w:rPr>
            <w:rStyle w:val="aff7"/>
            <w:noProof/>
          </w:rPr>
          <w:t>6.1.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Срок и порядок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3" w:history="1">
        <w:r w:rsidR="003E484D" w:rsidRPr="00B94118">
          <w:rPr>
            <w:rStyle w:val="aff7"/>
            <w:noProof/>
          </w:rPr>
          <w:t>6.2.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4" w:history="1">
        <w:r w:rsidR="003E484D" w:rsidRPr="00B94118">
          <w:rPr>
            <w:rStyle w:val="aff7"/>
            <w:noProof/>
          </w:rPr>
          <w:t>6.3.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Отказ от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5" w:history="1">
        <w:r w:rsidR="003E484D" w:rsidRPr="00B94118">
          <w:rPr>
            <w:rStyle w:val="aff7"/>
            <w:noProof/>
          </w:rPr>
          <w:t>6.4.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6" w:history="1">
        <w:r w:rsidR="003E484D" w:rsidRPr="00B94118">
          <w:rPr>
            <w:rStyle w:val="aff7"/>
            <w:noProof/>
          </w:rPr>
          <w:t>7.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ПОЛОЖЕНИЯ, СВЯЗАННЫЕ С ПРОВЕДЕНИЕМ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7" w:history="1">
        <w:r w:rsidR="003E484D" w:rsidRPr="00B94118">
          <w:rPr>
            <w:rStyle w:val="aff7"/>
            <w:noProof/>
          </w:rPr>
          <w:t>7.1.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 в связи с проведением закупки на ЭТП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8" w:history="1">
        <w:r w:rsidR="003E484D" w:rsidRPr="00B94118">
          <w:rPr>
            <w:rStyle w:val="aff7"/>
            <w:noProof/>
          </w:rPr>
          <w:t>7.2.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Прочие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9" w:history="1">
        <w:r w:rsidR="003E484D" w:rsidRPr="00B94118">
          <w:rPr>
            <w:rStyle w:val="aff7"/>
            <w:noProof/>
          </w:rPr>
          <w:t>7.3.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0" w:history="1">
        <w:r w:rsidR="003E484D" w:rsidRPr="00B94118">
          <w:rPr>
            <w:rStyle w:val="aff7"/>
            <w:noProof/>
          </w:rPr>
          <w:t>7.4.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1" w:history="1">
        <w:r w:rsidR="003E484D" w:rsidRPr="00B94118">
          <w:rPr>
            <w:rStyle w:val="aff7"/>
            <w:noProof/>
          </w:rPr>
          <w:t>7.5.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2" w:history="1">
        <w:r w:rsidR="003E484D" w:rsidRPr="00B94118">
          <w:rPr>
            <w:rStyle w:val="aff7"/>
            <w:noProof/>
          </w:rPr>
          <w:t>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ТЕХНИЧЕСКАЯ ЧАСТЬ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3" w:history="1">
        <w:r w:rsidR="003E484D" w:rsidRPr="00B94118">
          <w:rPr>
            <w:rStyle w:val="aff7"/>
            <w:noProof/>
          </w:rPr>
          <w:t>8.1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4" w:history="1">
        <w:r w:rsidR="003E484D" w:rsidRPr="00B94118">
          <w:rPr>
            <w:rStyle w:val="aff7"/>
            <w:noProof/>
          </w:rPr>
          <w:t>8.2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Требование к поставляемой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5" w:history="1">
        <w:r w:rsidR="003E484D" w:rsidRPr="00B94118">
          <w:rPr>
            <w:rStyle w:val="aff7"/>
            <w:noProof/>
          </w:rPr>
          <w:t>III.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ОБРАЗЦЫ ФОРМ ДЛЯ ЗАПОЛНЕНИЯ УЧАСТНИКАМИ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6" w:history="1">
        <w:r w:rsidR="003E484D" w:rsidRPr="00B94118">
          <w:rPr>
            <w:rStyle w:val="aff7"/>
            <w:noProof/>
          </w:rPr>
          <w:t>IV.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ИНФОРМАЦИОННАЯ КАРТА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7" w:history="1">
        <w:r w:rsidR="003E484D" w:rsidRPr="00B9411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87C4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8" w:history="1">
        <w:r w:rsidR="003E484D" w:rsidRPr="00B9411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47</w:t>
        </w:r>
        <w:r w:rsidR="003E484D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8847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8848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8849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8850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8851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8852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8853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8854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 w:rsidRPr="003E484D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E484D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E484D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E484D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8855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8856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признана </w:t>
      </w:r>
      <w:proofErr w:type="gramStart"/>
      <w:r w:rsidRPr="009A0BC3">
        <w:rPr>
          <w:bCs/>
          <w:kern w:val="28"/>
        </w:rPr>
        <w:t>несостоявшейся</w:t>
      </w:r>
      <w:proofErr w:type="gramEnd"/>
      <w:r w:rsidRPr="009A0BC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8857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8858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8859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8860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8861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8862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8863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  <w:proofErr w:type="gramEnd"/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</w:t>
      </w:r>
      <w:proofErr w:type="gramEnd"/>
      <w:r w:rsidR="00144CD7" w:rsidRPr="006D0ADE">
        <w:rPr>
          <w:i/>
          <w:iCs/>
        </w:rPr>
        <w:t xml:space="preserve"> </w:t>
      </w:r>
      <w:proofErr w:type="gramStart"/>
      <w:r w:rsidR="00144CD7" w:rsidRPr="006D0ADE">
        <w:rPr>
          <w:i/>
          <w:iCs/>
        </w:rPr>
        <w:t xml:space="preserve">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E484D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  <w:proofErr w:type="gramEnd"/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7E5DA9" w:rsidRPr="007E5DA9" w:rsidRDefault="007E5DA9" w:rsidP="007E5DA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DA9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8864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8865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8866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886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8868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6D0ADE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E484D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E484D" w:rsidRPr="003E484D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E484D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8869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8870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8871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8872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887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8874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8875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8876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D0ADE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6D0A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. </w:t>
      </w:r>
      <w:r w:rsidR="003E484D">
        <w:rPr>
          <w:rFonts w:ascii="Times New Roman" w:hAnsi="Times New Roman" w:cs="Times New Roman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_Ref13558477 \r \h </w:instrText>
      </w:r>
      <w:r w:rsidR="003E484D">
        <w:rPr>
          <w:rFonts w:ascii="Times New Roman" w:hAnsi="Times New Roman" w:cs="Times New Roman"/>
        </w:rPr>
      </w:r>
      <w:r w:rsidR="003E484D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г)</w:t>
      </w:r>
      <w:r w:rsidR="003E484D">
        <w:rPr>
          <w:rFonts w:ascii="Times New Roman" w:hAnsi="Times New Roman" w:cs="Times New Roman"/>
        </w:rPr>
        <w:fldChar w:fldCharType="end"/>
      </w:r>
      <w:r w:rsidR="003E484D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6D0ADE">
        <w:rPr>
          <w:rFonts w:ascii="Times New Roman" w:hAnsi="Times New Roman" w:cs="Times New Roman"/>
          <w:b w:val="0"/>
        </w:rPr>
        <w:fldChar w:fldCharType="begin"/>
      </w:r>
      <w:r w:rsidRPr="006D0A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D0ADE">
        <w:rPr>
          <w:rFonts w:ascii="Times New Roman" w:hAnsi="Times New Roman" w:cs="Times New Roman"/>
          <w:b w:val="0"/>
        </w:rPr>
      </w:r>
      <w:r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E484D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8877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3E484D">
        <w:rPr>
          <w:rFonts w:ascii="Times New Roman" w:hAnsi="Times New Roman" w:cs="Times New Roman"/>
          <w:b w:val="0"/>
          <w:bCs w:val="0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_Ref13558772 \r \h </w:instrText>
      </w:r>
      <w:r w:rsidR="003E484D">
        <w:rPr>
          <w:rFonts w:ascii="Times New Roman" w:hAnsi="Times New Roman" w:cs="Times New Roman"/>
          <w:b w:val="0"/>
          <w:bCs w:val="0"/>
        </w:rPr>
      </w:r>
      <w:r w:rsidR="003E484D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3E484D">
        <w:rPr>
          <w:rFonts w:ascii="Times New Roman" w:hAnsi="Times New Roman" w:cs="Times New Roman"/>
          <w:b w:val="0"/>
          <w:bCs w:val="0"/>
        </w:rPr>
        <w:fldChar w:fldCharType="end"/>
      </w:r>
      <w:r w:rsidR="003E484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3E484D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8878"/>
      <w:r w:rsidRPr="003E484D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6D0ADE">
        <w:rPr>
          <w:rFonts w:ascii="Times New Roman" w:hAnsi="Times New Roman" w:cs="Times New Roman"/>
          <w:b w:val="0"/>
        </w:rPr>
        <w:t>участие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E484D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8879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8880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8881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8882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>итогового протокола по результатам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>участником в срок не более 3 (трех) рабочих дней.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с момента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8883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E484D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E484D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E484D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8884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8885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8886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8887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8888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8889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889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я</w:t>
      </w:r>
      <w:r w:rsidRPr="001F590C">
        <w:rPr>
          <w:rFonts w:ascii="Times New Roman" w:hAnsi="Times New Roman" w:cs="Times New Roman"/>
          <w:b w:val="0"/>
          <w:bCs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8891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8892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8893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8894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)) к </w:t>
      </w:r>
      <w:r w:rsidRPr="006D0ADE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6D0ADE">
        <w:rPr>
          <w:rFonts w:ascii="Times New Roman" w:hAnsi="Times New Roman" w:cs="Times New Roman"/>
          <w:b w:val="0"/>
        </w:rPr>
        <w:t xml:space="preserve">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8895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8896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proofErr w:type="spellStart"/>
              <w:r w:rsidRPr="006D0A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E36BE" w:rsidRDefault="007E4F0F" w:rsidP="007E4F0F">
            <w:pPr>
              <w:widowControl w:val="0"/>
              <w:ind w:right="175"/>
              <w:rPr>
                <w:iCs/>
              </w:rPr>
            </w:pPr>
            <w:r w:rsidRPr="004E36BE">
              <w:rPr>
                <w:iCs/>
              </w:rPr>
              <w:t>Ответственное лицо:</w:t>
            </w:r>
          </w:p>
          <w:p w:rsidR="007E4F0F" w:rsidRPr="006D0ADE" w:rsidRDefault="004E36BE" w:rsidP="004E36BE">
            <w:pPr>
              <w:widowControl w:val="0"/>
              <w:ind w:right="175"/>
            </w:pPr>
            <w:r w:rsidRPr="004E36BE">
              <w:t xml:space="preserve">Стоцкая Елена Юрьевна, контактные телефоны - (4722) 30-41-44, (495) 747-92-92, </w:t>
            </w:r>
            <w:r w:rsidRPr="004E36BE">
              <w:lastRenderedPageBreak/>
              <w:t xml:space="preserve">адрес электронной почты: </w:t>
            </w:r>
            <w:hyperlink r:id="rId22" w:history="1">
              <w:r w:rsidRPr="004E36BE">
                <w:rPr>
                  <w:rStyle w:val="aff7"/>
                </w:rPr>
                <w:t>Stotskaya.EY@mrsk-1.ru</w:t>
              </w:r>
            </w:hyperlink>
            <w:r w:rsidRPr="004E36BE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E484D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E484D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E484D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4E36BE">
            <w:pPr>
              <w:pStyle w:val="Default"/>
              <w:jc w:val="both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proofErr w:type="gramStart"/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E36BE" w:rsidRPr="007306EF">
              <w:t xml:space="preserve">Договора </w:t>
            </w:r>
            <w:r w:rsidR="004E36BE" w:rsidRPr="004E36BE">
              <w:t>на оказание услуг по разработке </w:t>
            </w:r>
            <w:r w:rsidR="004E36BE" w:rsidRPr="007306EF">
              <w:t xml:space="preserve"> Комплексной программы развития электрических </w:t>
            </w:r>
            <w:r w:rsidR="004E36BE" w:rsidRPr="004E36BE">
              <w:t xml:space="preserve">сетей </w:t>
            </w:r>
            <w:r w:rsidR="004E36BE" w:rsidRPr="007306EF">
              <w:t>на территории зоны ответственности ПАО «МРСК Центра»</w:t>
            </w:r>
            <w:r w:rsidR="004E36BE" w:rsidRPr="004E36BE">
              <w:t xml:space="preserve"> на пятилетний период </w:t>
            </w:r>
            <w:r w:rsidR="004E36BE" w:rsidRPr="00874E1A">
              <w:t>(2020-2024 гг.)</w:t>
            </w:r>
            <w:r w:rsidR="00430E53" w:rsidRPr="00DE0C16">
              <w:t xml:space="preserve"> </w:t>
            </w:r>
            <w:r w:rsidR="00430E53" w:rsidRPr="004E36BE">
              <w:t>для нужд ПАО «МРСК Центра» (филиала «</w:t>
            </w:r>
            <w:r w:rsidR="004E36BE" w:rsidRPr="004E36BE">
              <w:t>Курскэнерго», расположенного по адресу:</w:t>
            </w:r>
            <w:proofErr w:type="gramEnd"/>
            <w:r w:rsidR="004E36BE" w:rsidRPr="004E36BE">
              <w:t xml:space="preserve"> </w:t>
            </w:r>
            <w:proofErr w:type="gramStart"/>
            <w:r w:rsidR="004E36BE" w:rsidRPr="004E36BE">
              <w:t>РФ, 305029, г. Курск, ул. К. Маркса, 27;</w:t>
            </w:r>
            <w:r w:rsidRPr="004E36BE">
              <w:t>)</w:t>
            </w:r>
            <w:r w:rsidR="00430E53" w:rsidRPr="004E36BE">
              <w:t>.</w:t>
            </w:r>
            <w:proofErr w:type="gramEnd"/>
          </w:p>
          <w:p w:rsidR="007E4F0F" w:rsidRPr="006D0ADE" w:rsidRDefault="007E4F0F" w:rsidP="004E36BE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>. «ТЕХНИЧЕСКАЯ ЧАСТЬ» (Приложение №1 -Техническо</w:t>
            </w:r>
            <w:proofErr w:type="gramStart"/>
            <w:r w:rsidRPr="006D0ADE">
              <w:t>е(</w:t>
            </w:r>
            <w:proofErr w:type="spellStart"/>
            <w:proofErr w:type="gramEnd"/>
            <w:r w:rsidRPr="006D0ADE">
              <w:t>ие</w:t>
            </w:r>
            <w:proofErr w:type="spellEnd"/>
            <w:r w:rsidRPr="006D0ADE">
              <w:t xml:space="preserve">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E484D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E484D" w:rsidRPr="003E484D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>с моме</w:t>
            </w:r>
            <w:r w:rsidR="009C7809">
              <w:t>нта заключения договора по 30.12</w:t>
            </w:r>
            <w:r w:rsidR="00553AC5" w:rsidRPr="00553AC5">
              <w:t>.2021. Услуги оказываются поэтапно в соответствии со сроками</w:t>
            </w:r>
            <w:r w:rsidR="00553AC5">
              <w:t>,</w:t>
            </w:r>
            <w:r w:rsidR="00553AC5" w:rsidRPr="00553AC5">
              <w:t xml:space="preserve"> определенными Техническим заданием (Приложение №1 к документации о закупке).</w:t>
            </w:r>
            <w:r w:rsidR="00553AC5">
              <w:t xml:space="preserve"> </w:t>
            </w:r>
            <w:r w:rsidR="00553AC5" w:rsidRPr="00553AC5">
              <w:t>Акцептом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E484D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E484D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E484D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E484D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3F5EBB">
              <w:rPr>
                <w:b/>
                <w:bCs/>
              </w:rPr>
              <w:t>15 120 000,00</w:t>
            </w:r>
            <w:r w:rsidR="003F5EBB">
              <w:t xml:space="preserve"> (пятнадцать миллионов сто двадцать тысяч) рублей 00 копеек РФ, без учета НДС; НДС составляет </w:t>
            </w:r>
            <w:r w:rsidR="003F5EBB">
              <w:rPr>
                <w:b/>
                <w:bCs/>
              </w:rPr>
              <w:t>3 024 000,00</w:t>
            </w:r>
            <w:r w:rsidR="003F5EBB">
              <w:t xml:space="preserve"> (три миллиона двадцать четыре тысячи) рублей 00 копеек РФ; </w:t>
            </w:r>
            <w:r w:rsidR="003F5EBB">
              <w:rPr>
                <w:b/>
                <w:bCs/>
              </w:rPr>
              <w:t>18 144 000,00</w:t>
            </w:r>
            <w:r w:rsidR="003F5EBB">
              <w:t xml:space="preserve"> (восемнадцать миллионов сто сорок четыре тысячи)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B0FD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536864">
              <w:rPr>
                <w:iCs/>
              </w:rPr>
              <w:t>,</w:t>
            </w:r>
            <w:proofErr w:type="gramEnd"/>
            <w:r w:rsidRPr="00536864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E484D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7E5DA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7E5DA9" w:rsidRPr="003E484D" w:rsidRDefault="007E5DA9" w:rsidP="007E5DA9">
            <w:pPr>
              <w:pStyle w:val="afffff4"/>
              <w:numPr>
                <w:ilvl w:val="0"/>
                <w:numId w:val="49"/>
              </w:numPr>
              <w:jc w:val="both"/>
            </w:pPr>
            <w:r w:rsidRPr="003E484D">
              <w:t xml:space="preserve">Рассмотрение заявок (ценовых частей) – </w:t>
            </w:r>
            <w:r w:rsidRPr="003E484D">
              <w:rPr>
                <w:b/>
              </w:rPr>
              <w:t>применяется</w:t>
            </w:r>
            <w:r w:rsidRPr="003E484D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lastRenderedPageBreak/>
              <w:t>применяется;</w:t>
            </w:r>
          </w:p>
          <w:p w:rsidR="006D7050" w:rsidRPr="005F13AC" w:rsidRDefault="007E5DA9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3E484D">
              <w:t>Рассмотрение (ценовых частей). Оценка заявок. Подведение итогов закупки</w:t>
            </w:r>
            <w:r w:rsidRPr="003E484D">
              <w:rPr>
                <w:b/>
              </w:rPr>
              <w:t xml:space="preserve"> – применяется</w:t>
            </w:r>
            <w:r w:rsidR="00C45852" w:rsidRPr="003E48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E484D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E484D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E484D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E484D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E484D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E484D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E484D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C7809">
              <w:rPr>
                <w:b/>
                <w:bCs/>
              </w:rPr>
              <w:t>01</w:t>
            </w:r>
            <w:r w:rsidR="00430E53">
              <w:rPr>
                <w:b/>
                <w:bCs/>
              </w:rPr>
              <w:t xml:space="preserve"> </w:t>
            </w:r>
            <w:r w:rsidR="009C7809">
              <w:rPr>
                <w:b/>
              </w:rPr>
              <w:t>августа</w:t>
            </w:r>
            <w:r w:rsidR="009C7809" w:rsidRPr="00DE0C16">
              <w:rPr>
                <w:b/>
              </w:rPr>
              <w:t xml:space="preserve"> </w:t>
            </w:r>
            <w:r w:rsidRPr="00536864">
              <w:rPr>
                <w:b/>
                <w:bCs/>
              </w:rPr>
              <w:t>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>Дата и время окончания срока, последний день срока подачи Заявок:</w:t>
            </w:r>
            <w:bookmarkEnd w:id="451"/>
          </w:p>
          <w:p w:rsidR="007E4F0F" w:rsidRPr="00536864" w:rsidRDefault="00BF2E27" w:rsidP="008E17AC">
            <w:pPr>
              <w:widowControl w:val="0"/>
              <w:tabs>
                <w:tab w:val="left" w:pos="0"/>
              </w:tabs>
              <w:spacing w:after="0" w:line="264" w:lineRule="auto"/>
              <w:ind w:left="567" w:right="175"/>
            </w:pPr>
            <w:r>
              <w:rPr>
                <w:b/>
              </w:rPr>
              <w:t xml:space="preserve">  </w:t>
            </w:r>
            <w:r w:rsidR="003C352E">
              <w:rPr>
                <w:b/>
              </w:rPr>
              <w:t>30</w:t>
            </w:r>
            <w:r w:rsidR="00430E53" w:rsidRPr="00DE0C16">
              <w:rPr>
                <w:b/>
              </w:rPr>
              <w:t xml:space="preserve"> </w:t>
            </w:r>
            <w:r>
              <w:rPr>
                <w:b/>
              </w:rPr>
              <w:t>октября</w:t>
            </w:r>
            <w:r w:rsidR="00430E53" w:rsidRPr="00DE0C16">
              <w:rPr>
                <w:b/>
              </w:rPr>
              <w:t xml:space="preserve"> </w:t>
            </w:r>
            <w:r w:rsidR="007E4F0F" w:rsidRPr="00536864">
              <w:rPr>
                <w:b/>
              </w:rPr>
              <w:t>2019 года</w:t>
            </w:r>
            <w:r w:rsidR="007E4F0F" w:rsidRPr="00536864" w:rsidDel="003514C1">
              <w:t xml:space="preserve"> </w:t>
            </w:r>
            <w:r w:rsidR="007E4F0F" w:rsidRPr="00536864">
              <w:rPr>
                <w:b/>
              </w:rPr>
              <w:t>12:00 (время московское)</w:t>
            </w:r>
            <w:r w:rsidR="007E4F0F" w:rsidRPr="00536864">
              <w:t>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36864">
              <w:t>Рассмотрение заявок (общих частей):</w:t>
            </w:r>
            <w:bookmarkEnd w:id="452"/>
            <w:r w:rsidRPr="00536864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color w:val="auto"/>
              </w:rPr>
              <w:t xml:space="preserve">Дата начала проведения этапа: с момента </w:t>
            </w:r>
            <w:r w:rsidRPr="00536864">
              <w:t>окончания срока</w:t>
            </w:r>
            <w:r w:rsidRPr="00536864">
              <w:rPr>
                <w:color w:val="auto"/>
              </w:rPr>
              <w:t xml:space="preserve"> </w:t>
            </w:r>
            <w:r w:rsidRPr="00536864">
              <w:rPr>
                <w:bCs/>
              </w:rPr>
              <w:t>подачи заявок</w:t>
            </w:r>
            <w:r w:rsidRPr="00536864">
              <w:rPr>
                <w:color w:val="auto"/>
              </w:rPr>
              <w:t xml:space="preserve">; Дата окончания проведения этапа: </w:t>
            </w:r>
            <w:r w:rsidR="003C352E">
              <w:rPr>
                <w:b/>
                <w:color w:val="auto"/>
              </w:rPr>
              <w:t>01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="003C352E">
              <w:rPr>
                <w:b/>
                <w:color w:val="auto"/>
              </w:rPr>
              <w:t>н</w:t>
            </w:r>
            <w:r w:rsidR="00BF2E27">
              <w:rPr>
                <w:b/>
              </w:rPr>
              <w:t>оября</w:t>
            </w:r>
            <w:r w:rsidR="00BF2E27" w:rsidRPr="00DE0C16">
              <w:rPr>
                <w:b/>
              </w:rPr>
              <w:t xml:space="preserve"> </w:t>
            </w:r>
            <w:r w:rsidRPr="00536864">
              <w:rPr>
                <w:b/>
                <w:color w:val="auto"/>
              </w:rPr>
              <w:t>2019 года;</w:t>
            </w:r>
          </w:p>
          <w:p w:rsidR="007E5DA9" w:rsidRPr="007E5DA9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477"/>
            <w:r w:rsidRPr="007E5DA9">
              <w:t>Рассмотрение заявок (ценовых частей)</w:t>
            </w:r>
            <w:bookmarkEnd w:id="453"/>
            <w:r w:rsidRPr="007E5DA9">
              <w:t>:</w:t>
            </w:r>
            <w:bookmarkEnd w:id="454"/>
          </w:p>
          <w:p w:rsidR="007E5DA9" w:rsidRPr="003E484D" w:rsidRDefault="007E5DA9" w:rsidP="007E5DA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E484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3C352E">
              <w:rPr>
                <w:b/>
                <w:color w:val="auto"/>
              </w:rPr>
              <w:t>05</w:t>
            </w:r>
            <w:r w:rsidRPr="003E484D">
              <w:rPr>
                <w:b/>
                <w:color w:val="auto"/>
              </w:rPr>
              <w:t xml:space="preserve"> </w:t>
            </w:r>
            <w:r w:rsidR="003C352E">
              <w:rPr>
                <w:b/>
                <w:color w:val="auto"/>
              </w:rPr>
              <w:t>н</w:t>
            </w:r>
            <w:r w:rsidR="00BF2E27">
              <w:rPr>
                <w:b/>
              </w:rPr>
              <w:t>оября</w:t>
            </w:r>
            <w:r w:rsidR="00BF2E27" w:rsidRPr="00DE0C16">
              <w:rPr>
                <w:b/>
              </w:rPr>
              <w:t xml:space="preserve"> </w:t>
            </w:r>
            <w:r w:rsidRPr="003E484D">
              <w:rPr>
                <w:b/>
                <w:color w:val="auto"/>
              </w:rPr>
              <w:t>2019 года;</w:t>
            </w:r>
          </w:p>
          <w:p w:rsidR="007E4F0F" w:rsidRPr="00536864" w:rsidRDefault="007E4F0F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558772"/>
            <w:bookmarkStart w:id="456" w:name="_Ref2007139"/>
            <w:r w:rsidRPr="005F13AC">
              <w:t xml:space="preserve">Дата первой </w:t>
            </w:r>
            <w:r w:rsidRPr="00536864">
              <w:t>процедуры переторжки:</w:t>
            </w:r>
            <w:bookmarkEnd w:id="455"/>
          </w:p>
          <w:bookmarkEnd w:id="456"/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36864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 xml:space="preserve">Шаг переторжки: </w:t>
            </w:r>
            <w:r w:rsidRPr="00536864">
              <w:rPr>
                <w:b/>
              </w:rPr>
              <w:t>0,5%</w:t>
            </w:r>
            <w:r w:rsidRPr="00536864">
              <w:t xml:space="preserve"> от </w:t>
            </w:r>
            <w:r w:rsidRPr="00536864">
              <w:rPr>
                <w:rFonts w:eastAsia="Calibri"/>
              </w:rPr>
              <w:t>начальной (максимальной) цены договора с НДС</w:t>
            </w:r>
            <w:r w:rsidR="007E4F0F" w:rsidRPr="00536864">
              <w:rPr>
                <w:rFonts w:eastAsia="Calibri"/>
              </w:rPr>
              <w:t>.</w:t>
            </w:r>
          </w:p>
          <w:p w:rsidR="007E4F0F" w:rsidRPr="00536864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7E5DA9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36864">
              <w:t>:</w:t>
            </w:r>
            <w:bookmarkEnd w:id="458"/>
            <w:r w:rsidR="007E4F0F" w:rsidRPr="00536864">
              <w:t xml:space="preserve"> </w:t>
            </w:r>
          </w:p>
          <w:p w:rsidR="007E4F0F" w:rsidRPr="003E484D" w:rsidRDefault="007E5DA9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E484D">
              <w:t>Дата начала проведения этапа: с момента окончания последней из переторжек; Д</w:t>
            </w:r>
            <w:r w:rsidR="002C76E8">
              <w:t>ата окончания проведения этапа:</w:t>
            </w:r>
            <w:r w:rsidR="00BF2E27">
              <w:t xml:space="preserve"> </w:t>
            </w:r>
            <w:r w:rsidR="003C352E">
              <w:rPr>
                <w:b/>
              </w:rPr>
              <w:t>06</w:t>
            </w:r>
            <w:r w:rsidRPr="003E484D">
              <w:rPr>
                <w:b/>
              </w:rPr>
              <w:t xml:space="preserve"> </w:t>
            </w:r>
            <w:r w:rsidR="003C352E">
              <w:rPr>
                <w:b/>
              </w:rPr>
              <w:t>н</w:t>
            </w:r>
            <w:r w:rsidR="00BF2E27">
              <w:rPr>
                <w:b/>
              </w:rPr>
              <w:t>оября</w:t>
            </w:r>
            <w:r w:rsidR="00BF2E27" w:rsidRPr="00DE0C16">
              <w:rPr>
                <w:b/>
              </w:rPr>
              <w:t xml:space="preserve"> </w:t>
            </w:r>
            <w:r w:rsidRPr="003E484D">
              <w:rPr>
                <w:b/>
              </w:rPr>
              <w:t>2019 года</w:t>
            </w:r>
            <w:r w:rsidR="007E4F0F" w:rsidRPr="003E484D">
              <w:rPr>
                <w:b/>
              </w:rPr>
              <w:t>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>Место рассмотрения заявок (общих</w:t>
            </w:r>
            <w:bookmarkStart w:id="459" w:name="_GoBack"/>
            <w:bookmarkEnd w:id="459"/>
            <w:r w:rsidRPr="00536864">
              <w:t xml:space="preserve">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E484D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E484D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BF2E27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3C352E">
              <w:rPr>
                <w:b/>
              </w:rPr>
              <w:t>2</w:t>
            </w:r>
            <w:r w:rsidR="00BF2E27">
              <w:rPr>
                <w:b/>
              </w:rPr>
              <w:t>5</w:t>
            </w:r>
            <w:r w:rsidR="00536864" w:rsidRPr="00536864">
              <w:rPr>
                <w:b/>
              </w:rPr>
              <w:t xml:space="preserve"> </w:t>
            </w:r>
            <w:r w:rsidR="00BF2E27">
              <w:rPr>
                <w:b/>
              </w:rPr>
              <w:t>октября</w:t>
            </w:r>
            <w:r w:rsidR="00BF2E27" w:rsidRPr="00DE0C16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E484D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E484D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E484D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E484D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E484D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E484D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E484D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 xml:space="preserve">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E484D" w:rsidRPr="003E484D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536864">
              <w:rPr>
                <w:bCs/>
                <w:spacing w:val="-1"/>
              </w:rPr>
              <w:t>Excel</w:t>
            </w:r>
            <w:proofErr w:type="spellEnd"/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E484D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E484D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E484D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E484D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E484D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E484D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E484D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E484D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E484D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E484D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>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Default="003F5EBB" w:rsidP="00536864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t>У</w:t>
            </w:r>
            <w:r w:rsidR="00430E53" w:rsidRPr="00430E53">
              <w:rPr>
                <w:b/>
              </w:rPr>
              <w:t>становлено.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3F5EBB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3F5EBB">
              <w:rPr>
                <w:b/>
              </w:rPr>
              <w:t>907 200</w:t>
            </w:r>
            <w:r w:rsidRPr="003F5EBB">
              <w:t xml:space="preserve"> рублей 00 копеек РФ, НДС</w:t>
            </w:r>
            <w:r w:rsidRPr="005F13AC">
              <w:t xml:space="preserve"> не облагается.</w:t>
            </w:r>
            <w:r>
              <w:t xml:space="preserve"> 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</w:p>
          <w:p w:rsidR="003F5EBB" w:rsidRPr="005F13AC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E484D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3F5EBB" w:rsidRPr="005F13AC" w:rsidRDefault="003F5EBB" w:rsidP="003F5E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E484D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  <w:p w:rsidR="003F5EBB" w:rsidRPr="00430E53" w:rsidRDefault="003F5EBB" w:rsidP="00536864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E484D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E484D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E484D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E484D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>Счет Организатора для перечисления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 xml:space="preserve">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3F5EBB">
              <w:rPr>
                <w:b/>
              </w:rPr>
              <w:t>дств в к</w:t>
            </w:r>
            <w:proofErr w:type="gramEnd"/>
            <w:r w:rsidRPr="003F5EBB">
              <w:rPr>
                <w:b/>
              </w:rPr>
              <w:t>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3F5EBB">
              <w:t>р</w:t>
            </w:r>
            <w:proofErr w:type="gramEnd"/>
            <w:r w:rsidRPr="003F5EBB">
              <w:t>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3F5EBB">
              <w:t>р</w:t>
            </w:r>
            <w:proofErr w:type="gramEnd"/>
            <w:r w:rsidRPr="003F5EBB">
              <w:t>/с: 40702810205250001807 в Филиале Банка ВТБ в г. Воронеже (ПАО)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042007835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30101810100000000835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3F5EBB">
              <w:t>р</w:t>
            </w:r>
            <w:proofErr w:type="gramEnd"/>
            <w:r w:rsidRPr="003F5EBB">
              <w:t>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5F13AC" w:rsidRDefault="003F5EBB" w:rsidP="003F5EBB">
            <w:pPr>
              <w:widowControl w:val="0"/>
              <w:ind w:right="175"/>
            </w:pPr>
            <w:r w:rsidRPr="003F5EBB">
              <w:t>ОБЕСПЕЧЕНИЕ</w:t>
            </w:r>
            <w:r>
              <w:t xml:space="preserve"> УДЕРЖИВАЕТСЯ В СЛЕДУЮЩИХ </w:t>
            </w:r>
            <w:r w:rsidRPr="005F13AC">
              <w:t>СЛУЧАЯХ:</w:t>
            </w:r>
          </w:p>
          <w:p w:rsidR="003F5EBB" w:rsidRPr="005F13AC" w:rsidRDefault="003F5EBB" w:rsidP="003F5EBB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30E53" w:rsidRDefault="003F5EBB" w:rsidP="003F5EBB">
            <w:pPr>
              <w:widowControl w:val="0"/>
              <w:spacing w:after="0"/>
              <w:ind w:right="175"/>
            </w:pPr>
            <w:proofErr w:type="spellStart"/>
            <w:r w:rsidRPr="005F13AC">
              <w:t>Непредоставления</w:t>
            </w:r>
            <w:proofErr w:type="spellEnd"/>
            <w:r w:rsidRPr="005F13AC">
              <w:t xml:space="preserve"> или предоставления с </w:t>
            </w:r>
            <w:r w:rsidRPr="0074247C"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E484D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E484D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E484D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E484D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E484D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536864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>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E484D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E484D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E484D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E484D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 xml:space="preserve">Сведения о возможности </w:t>
            </w:r>
            <w:r w:rsidRPr="0003744D">
              <w:lastRenderedPageBreak/>
              <w:t>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5F13AC">
              <w:lastRenderedPageBreak/>
              <w:t>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E484D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proofErr w:type="gramStart"/>
            <w:r w:rsidRPr="0053686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E484D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E484D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E484D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E484D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536864">
              <w:t>на</w:t>
            </w:r>
            <w:proofErr w:type="gramEnd"/>
            <w:r w:rsidRPr="00536864">
              <w:t xml:space="preserve"> </w:t>
            </w:r>
            <w:proofErr w:type="gramStart"/>
            <w:r w:rsidRPr="00536864">
              <w:lastRenderedPageBreak/>
              <w:t>Заявок</w:t>
            </w:r>
            <w:proofErr w:type="gramEnd"/>
            <w:r w:rsidRPr="00536864">
              <w:t xml:space="preserve"> (первых частей Заявок </w:t>
            </w:r>
            <w:proofErr w:type="spellStart"/>
            <w:r w:rsidR="000055E9" w:rsidRPr="00536864">
              <w:rPr>
                <w:bCs/>
              </w:rPr>
              <w:t>пп</w:t>
            </w:r>
            <w:proofErr w:type="spellEnd"/>
            <w:r w:rsidR="000055E9" w:rsidRPr="00536864">
              <w:rPr>
                <w:bCs/>
              </w:rPr>
              <w:t xml:space="preserve">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E484D" w:rsidRPr="003E484D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E484D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E484D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E484D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3558897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</w:p>
    <w:p w:rsidR="003E484D" w:rsidRPr="0074247C" w:rsidRDefault="003E484D" w:rsidP="003E484D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E484D" w:rsidRPr="0074247C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E484D" w:rsidRPr="001E303B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3E484D">
        <w:t xml:space="preserve">- </w:t>
      </w:r>
      <w:r w:rsidRPr="003E484D">
        <w:rPr>
          <w:bCs/>
        </w:rPr>
        <w:t>персональные</w:t>
      </w:r>
      <w:r w:rsidRPr="003E484D">
        <w:t xml:space="preserve"> компьютеры – не менее 35 </w:t>
      </w:r>
      <w:proofErr w:type="spellStart"/>
      <w:proofErr w:type="gramStart"/>
      <w:r w:rsidRPr="003E484D">
        <w:t>шт</w:t>
      </w:r>
      <w:proofErr w:type="spellEnd"/>
      <w:proofErr w:type="gramEnd"/>
      <w:r w:rsidRPr="003E484D">
        <w:t>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 лицензированный программный комплекс </w:t>
      </w:r>
      <w:proofErr w:type="spellStart"/>
      <w:r w:rsidRPr="003E484D">
        <w:rPr>
          <w:bCs/>
        </w:rPr>
        <w:t>RastrWin</w:t>
      </w:r>
      <w:proofErr w:type="spellEnd"/>
      <w:r w:rsidRPr="003E484D">
        <w:rPr>
          <w:bCs/>
        </w:rPr>
        <w:t xml:space="preserve"> версия не ниже 3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 лицензированный программный комплекс АРМ СРЗА или </w:t>
      </w:r>
      <w:proofErr w:type="spellStart"/>
      <w:r w:rsidRPr="003E484D">
        <w:rPr>
          <w:bCs/>
          <w:lang w:val="en-US"/>
        </w:rPr>
        <w:t>Rastr</w:t>
      </w:r>
      <w:proofErr w:type="spellEnd"/>
      <w:r w:rsidRPr="003E484D">
        <w:rPr>
          <w:bCs/>
        </w:rPr>
        <w:t xml:space="preserve"> </w:t>
      </w:r>
      <w:r w:rsidRPr="003E484D">
        <w:rPr>
          <w:bCs/>
          <w:lang w:val="en-US"/>
        </w:rPr>
        <w:t>KZ</w:t>
      </w:r>
      <w:r w:rsidRPr="003E484D">
        <w:rPr>
          <w:bCs/>
        </w:rPr>
        <w:t xml:space="preserve">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 лицензированный программный комплекс </w:t>
      </w:r>
      <w:proofErr w:type="spellStart"/>
      <w:r w:rsidRPr="003E484D">
        <w:rPr>
          <w:bCs/>
        </w:rPr>
        <w:t>AutoCad</w:t>
      </w:r>
      <w:proofErr w:type="spellEnd"/>
      <w:r w:rsidRPr="003E484D">
        <w:rPr>
          <w:bCs/>
        </w:rPr>
        <w:t xml:space="preserve"> (или иной графический редактор).</w:t>
      </w:r>
    </w:p>
    <w:p w:rsidR="003E484D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E484D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E484D" w:rsidRDefault="003E484D">
      <w:pPr>
        <w:spacing w:after="0"/>
        <w:jc w:val="left"/>
        <w:rPr>
          <w:b/>
          <w:bCs/>
        </w:rPr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3558898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E484D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3E484D" w:rsidRPr="005F13AC" w:rsidRDefault="003E484D" w:rsidP="003E484D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>Требования к участникам закупки (в произвольной форме);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3E484D" w:rsidRPr="00C54AFE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FE2EFC">
        <w:lastRenderedPageBreak/>
        <w:t xml:space="preserve">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</w:t>
      </w:r>
      <w:r w:rsidRPr="003E484D">
        <w:t>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3E484D">
        <w:rPr>
          <w:i/>
        </w:rPr>
        <w:t>(Примечание:</w:t>
      </w:r>
      <w:proofErr w:type="gramEnd"/>
      <w:r w:rsidRPr="003E484D">
        <w:rPr>
          <w:i/>
        </w:rPr>
        <w:t xml:space="preserve">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3E484D">
        <w:rPr>
          <w:i/>
        </w:rPr>
        <w:t>(Примечание:</w:t>
      </w:r>
      <w:proofErr w:type="gramEnd"/>
      <w:r w:rsidRPr="003E484D">
        <w:rPr>
          <w:i/>
        </w:rPr>
        <w:t xml:space="preserve">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3E484D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E484D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E484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E484D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3E484D">
        <w:t xml:space="preserve"> </w:t>
      </w:r>
      <w:proofErr w:type="gramStart"/>
      <w:r w:rsidRPr="003E484D">
        <w:t>«ОБРАЗЦЫ ФОРМ ДЛЯ ЗАПОЛНЕНИЯ УЧАСТНИКАМИ ЗАКУПКИ»).</w:t>
      </w:r>
      <w:proofErr w:type="gramEnd"/>
      <w:r w:rsidRPr="003E484D">
        <w:t xml:space="preserve"> Предоставляется в целях проведения оценочного этапа, если такой критерий оценки установлен в закупочной документации. </w:t>
      </w:r>
      <w:proofErr w:type="gramStart"/>
      <w:r w:rsidRPr="003E484D">
        <w:t xml:space="preserve">Участник имеет право указать в данной справке, что не имеет опыта выполнения аналогичных договоров; </w:t>
      </w:r>
      <w:proofErr w:type="gramEnd"/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E484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</w:t>
      </w:r>
      <w:proofErr w:type="gramEnd"/>
      <w:r w:rsidRPr="003E484D">
        <w:t xml:space="preserve"> </w:t>
      </w:r>
      <w:proofErr w:type="gramStart"/>
      <w:r w:rsidRPr="003E484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3E484D">
        <w:t xml:space="preserve"> В случае</w:t>
      </w:r>
      <w:proofErr w:type="gramStart"/>
      <w:r w:rsidRPr="003E484D">
        <w:t>,</w:t>
      </w:r>
      <w:proofErr w:type="gramEnd"/>
      <w:r w:rsidRPr="003E484D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E484D">
        <w:t>Справку о кадровых ресурсах, которые будут привлечены в ходе выполнения Договора, по установленной в настоящей Документации форме (часть III.</w:t>
      </w:r>
      <w:proofErr w:type="gramEnd"/>
      <w:r w:rsidRPr="003E484D">
        <w:t xml:space="preserve"> </w:t>
      </w:r>
      <w:proofErr w:type="gramStart"/>
      <w:r w:rsidRPr="003E484D">
        <w:t>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3E484D">
        <w:t xml:space="preserve"> В случае</w:t>
      </w:r>
      <w:proofErr w:type="gramStart"/>
      <w:r w:rsidRPr="003E484D">
        <w:t>,</w:t>
      </w:r>
      <w:proofErr w:type="gramEnd"/>
      <w:r w:rsidRPr="003E484D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Документы в соответствии </w:t>
      </w:r>
      <w:r w:rsidRPr="005F13AC">
        <w:t xml:space="preserve">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 xml:space="preserve">. </w:t>
      </w:r>
      <w:r w:rsidRPr="005F13AC">
        <w:lastRenderedPageBreak/>
        <w:t>«ТЕХНИЧЕСКАЯ ЧАСТЬ» (Приложение №1 – Техническое задание);</w:t>
      </w:r>
      <w:r>
        <w:t xml:space="preserve"> 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E484D" w:rsidRPr="005F13AC" w:rsidRDefault="003E484D" w:rsidP="003E484D">
      <w:pPr>
        <w:pStyle w:val="Times12"/>
        <w:widowControl w:val="0"/>
        <w:ind w:left="539" w:right="176" w:firstLine="0"/>
        <w:rPr>
          <w:szCs w:val="24"/>
        </w:rPr>
      </w:pPr>
    </w:p>
    <w:p w:rsidR="003E484D" w:rsidRPr="005F13AC" w:rsidRDefault="003E484D" w:rsidP="003E484D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E484D" w:rsidRDefault="003E484D" w:rsidP="003E484D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3E484D" w:rsidRDefault="003E484D" w:rsidP="003E484D"/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C46" w:rsidRDefault="00D87C46">
      <w:r>
        <w:separator/>
      </w:r>
    </w:p>
    <w:p w:rsidR="00D87C46" w:rsidRDefault="00D87C46"/>
  </w:endnote>
  <w:endnote w:type="continuationSeparator" w:id="0">
    <w:p w:rsidR="00D87C46" w:rsidRDefault="00D87C46">
      <w:r>
        <w:continuationSeparator/>
      </w:r>
    </w:p>
    <w:p w:rsidR="00D87C46" w:rsidRDefault="00D87C46"/>
  </w:endnote>
  <w:endnote w:type="continuationNotice" w:id="1">
    <w:p w:rsidR="00D87C46" w:rsidRDefault="00D87C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902488" w:rsidRDefault="007E5DA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E5DA9" w:rsidRPr="006D0ADE" w:rsidRDefault="007E5DA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3C352E">
              <w:rPr>
                <w:bCs/>
                <w:noProof/>
                <w:sz w:val="16"/>
                <w:szCs w:val="16"/>
              </w:rPr>
              <w:t>37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3C352E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7E5DA9" w:rsidRPr="005969D8" w:rsidRDefault="007E5DA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7E5DA9" w:rsidRPr="00401A97" w:rsidRDefault="007E5DA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4E36BE">
              <w:rPr>
                <w:bCs/>
                <w:sz w:val="16"/>
                <w:szCs w:val="16"/>
              </w:rPr>
              <w:t xml:space="preserve">заключения </w:t>
            </w:r>
            <w:proofErr w:type="gramStart"/>
            <w:r w:rsidRPr="004E36BE">
              <w:rPr>
                <w:sz w:val="16"/>
                <w:szCs w:val="16"/>
              </w:rPr>
              <w:t>Договора</w:t>
            </w:r>
            <w:proofErr w:type="gramEnd"/>
            <w:r w:rsidRPr="004E36BE">
              <w:rPr>
                <w:sz w:val="16"/>
                <w:szCs w:val="16"/>
              </w:rPr>
              <w:t xml:space="preserve"> </w:t>
            </w:r>
            <w:r w:rsidRPr="004E36BE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4E36BE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4E36BE">
              <w:rPr>
                <w:bCs/>
                <w:sz w:val="16"/>
                <w:szCs w:val="16"/>
              </w:rPr>
              <w:t xml:space="preserve">сетей </w:t>
            </w:r>
            <w:r w:rsidRPr="004E36BE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4E36BE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4E36BE">
              <w:rPr>
                <w:sz w:val="16"/>
                <w:szCs w:val="16"/>
              </w:rPr>
              <w:t>(2020-2024 гг.)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902488" w:rsidRDefault="007E5DA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C46" w:rsidRDefault="00D87C46">
      <w:r>
        <w:separator/>
      </w:r>
    </w:p>
    <w:p w:rsidR="00D87C46" w:rsidRDefault="00D87C46"/>
  </w:footnote>
  <w:footnote w:type="continuationSeparator" w:id="0">
    <w:p w:rsidR="00D87C46" w:rsidRDefault="00D87C46">
      <w:r>
        <w:continuationSeparator/>
      </w:r>
    </w:p>
    <w:p w:rsidR="00D87C46" w:rsidRDefault="00D87C46"/>
  </w:footnote>
  <w:footnote w:type="continuationNotice" w:id="1">
    <w:p w:rsidR="00D87C46" w:rsidRDefault="00D87C4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3C47E7" w:rsidRDefault="007E5DA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F757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9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9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0"/>
  </w:num>
  <w:num w:numId="3">
    <w:abstractNumId w:val="11"/>
  </w:num>
  <w:num w:numId="4">
    <w:abstractNumId w:val="10"/>
  </w:num>
  <w:num w:numId="5">
    <w:abstractNumId w:val="44"/>
  </w:num>
  <w:num w:numId="6">
    <w:abstractNumId w:val="46"/>
  </w:num>
  <w:num w:numId="7">
    <w:abstractNumId w:val="25"/>
  </w:num>
  <w:num w:numId="8">
    <w:abstractNumId w:val="42"/>
  </w:num>
  <w:num w:numId="9">
    <w:abstractNumId w:val="36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7"/>
  </w:num>
  <w:num w:numId="14">
    <w:abstractNumId w:val="27"/>
  </w:num>
  <w:num w:numId="15">
    <w:abstractNumId w:val="8"/>
  </w:num>
  <w:num w:numId="16">
    <w:abstractNumId w:val="53"/>
  </w:num>
  <w:num w:numId="17">
    <w:abstractNumId w:val="12"/>
  </w:num>
  <w:num w:numId="18">
    <w:abstractNumId w:val="35"/>
  </w:num>
  <w:num w:numId="19">
    <w:abstractNumId w:val="22"/>
  </w:num>
  <w:num w:numId="20">
    <w:abstractNumId w:val="47"/>
  </w:num>
  <w:num w:numId="21">
    <w:abstractNumId w:val="13"/>
  </w:num>
  <w:num w:numId="22">
    <w:abstractNumId w:val="20"/>
  </w:num>
  <w:num w:numId="23">
    <w:abstractNumId w:val="19"/>
  </w:num>
  <w:num w:numId="24">
    <w:abstractNumId w:val="17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6"/>
  </w:num>
  <w:num w:numId="32">
    <w:abstractNumId w:val="34"/>
  </w:num>
  <w:num w:numId="33">
    <w:abstractNumId w:val="30"/>
  </w:num>
  <w:num w:numId="34">
    <w:abstractNumId w:val="49"/>
  </w:num>
  <w:num w:numId="35">
    <w:abstractNumId w:val="32"/>
  </w:num>
  <w:num w:numId="36">
    <w:abstractNumId w:val="24"/>
  </w:num>
  <w:num w:numId="37">
    <w:abstractNumId w:val="37"/>
  </w:num>
  <w:num w:numId="38">
    <w:abstractNumId w:val="54"/>
  </w:num>
  <w:num w:numId="39">
    <w:abstractNumId w:val="55"/>
  </w:num>
  <w:num w:numId="40">
    <w:abstractNumId w:val="9"/>
  </w:num>
  <w:num w:numId="41">
    <w:abstractNumId w:val="43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4"/>
  </w:num>
  <w:num w:numId="48">
    <w:abstractNumId w:val="33"/>
  </w:num>
  <w:num w:numId="49">
    <w:abstractNumId w:val="2"/>
  </w:num>
  <w:num w:numId="50">
    <w:abstractNumId w:val="45"/>
  </w:num>
  <w:num w:numId="51">
    <w:abstractNumId w:val="21"/>
  </w:num>
  <w:num w:numId="52">
    <w:abstractNumId w:val="6"/>
  </w:num>
  <w:num w:numId="53">
    <w:abstractNumId w:val="15"/>
  </w:num>
  <w:num w:numId="54">
    <w:abstractNumId w:val="18"/>
  </w:num>
  <w:num w:numId="55">
    <w:abstractNumId w:val="26"/>
  </w:num>
  <w:num w:numId="56">
    <w:abstractNumId w:val="5"/>
  </w:num>
  <w:num w:numId="57">
    <w:abstractNumId w:val="28"/>
  </w:num>
  <w:num w:numId="58">
    <w:abstractNumId w:val="38"/>
  </w:num>
  <w:num w:numId="59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6E8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46D"/>
    <w:rsid w:val="00367D85"/>
    <w:rsid w:val="00367EF9"/>
    <w:rsid w:val="00370445"/>
    <w:rsid w:val="00372312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352E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4D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5EBB"/>
    <w:rsid w:val="003F6191"/>
    <w:rsid w:val="003F653E"/>
    <w:rsid w:val="003F655A"/>
    <w:rsid w:val="003F6DCF"/>
    <w:rsid w:val="003F7117"/>
    <w:rsid w:val="003F74D6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E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37C5B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2FEE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DA9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1B2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7AC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0BC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8B7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0E4"/>
    <w:rsid w:val="009C538D"/>
    <w:rsid w:val="009C5862"/>
    <w:rsid w:val="009C642F"/>
    <w:rsid w:val="009C66CF"/>
    <w:rsid w:val="009C6F36"/>
    <w:rsid w:val="009C7809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540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2E27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BF792A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3D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87C46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A7DEB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11C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5F9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19570-8CBB-47BD-A92C-0B8B4592A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21784</Words>
  <Characters>124171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61</cp:revision>
  <cp:lastPrinted>2019-01-16T10:14:00Z</cp:lastPrinted>
  <dcterms:created xsi:type="dcterms:W3CDTF">2019-03-13T14:19:00Z</dcterms:created>
  <dcterms:modified xsi:type="dcterms:W3CDTF">2019-10-18T07:44:00Z</dcterms:modified>
</cp:coreProperties>
</file>